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8E346" w14:textId="77777777" w:rsidR="00491A4F" w:rsidRPr="00416D7F" w:rsidRDefault="00491A4F" w:rsidP="00491A4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EC85807" wp14:editId="16E5E42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283EA5E" w14:textId="77777777" w:rsidR="00491A4F" w:rsidRPr="00416D7F" w:rsidRDefault="00491A4F" w:rsidP="00491A4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9C2EE3E" w14:textId="77777777" w:rsidR="00491A4F" w:rsidRPr="00416D7F" w:rsidRDefault="00491A4F" w:rsidP="00491A4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63A8F0D" w14:textId="77777777" w:rsidR="00491A4F" w:rsidRPr="00416D7F" w:rsidRDefault="00491A4F" w:rsidP="00491A4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F8EA6FD" w14:textId="77777777" w:rsidR="00491A4F" w:rsidRPr="00416D7F" w:rsidRDefault="00491A4F" w:rsidP="00491A4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EA8F367" w14:textId="77777777" w:rsidR="00491A4F" w:rsidRPr="00416D7F" w:rsidRDefault="00491A4F" w:rsidP="00491A4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28E98CC" w14:textId="77777777" w:rsidR="00491A4F" w:rsidRPr="00416D7F" w:rsidRDefault="00491A4F" w:rsidP="00491A4F">
      <w:pPr>
        <w:keepNext/>
        <w:suppressAutoHyphens/>
        <w:autoSpaceDN w:val="0"/>
        <w:spacing w:after="0" w:line="240" w:lineRule="auto"/>
        <w:jc w:val="both"/>
        <w:outlineLvl w:val="5"/>
        <w:rPr>
          <w:rFonts w:ascii="Garamond" w:eastAsia="Times New Roman" w:hAnsi="Garamond" w:cs="Times New Roman"/>
          <w:b/>
          <w:kern w:val="0"/>
          <w:lang w:eastAsia="sl-SI"/>
        </w:rPr>
      </w:pPr>
    </w:p>
    <w:p w14:paraId="1388B6FC" w14:textId="6B49506F" w:rsidR="00491A4F" w:rsidRPr="00416D7F" w:rsidRDefault="00491A4F" w:rsidP="00491A4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19</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77</w:t>
      </w:r>
      <w:r>
        <w:rPr>
          <w:rFonts w:ascii="Garamond" w:eastAsia="Calibri" w:hAnsi="Garamond" w:cs="Times New Roman"/>
          <w:b/>
          <w:bCs/>
          <w:kern w:val="0"/>
          <w:u w:val="single"/>
        </w:rPr>
        <w:t>8</w:t>
      </w:r>
      <w:r w:rsidRPr="00416D7F">
        <w:rPr>
          <w:rFonts w:ascii="Garamond" w:eastAsia="Calibri" w:hAnsi="Garamond" w:cs="Times New Roman"/>
          <w:b/>
          <w:kern w:val="0"/>
          <w:u w:val="single"/>
        </w:rPr>
        <w:t>-2026-BG/VH</w:t>
      </w:r>
    </w:p>
    <w:p w14:paraId="7EE09219" w14:textId="77777777" w:rsidR="00491A4F" w:rsidRPr="00416D7F" w:rsidRDefault="00491A4F" w:rsidP="00491A4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851BDE6" w14:textId="77777777" w:rsidR="00491A4F" w:rsidRPr="00416D7F" w:rsidRDefault="00491A4F" w:rsidP="00491A4F">
      <w:pPr>
        <w:suppressAutoHyphens/>
        <w:autoSpaceDN w:val="0"/>
        <w:spacing w:after="0" w:line="240" w:lineRule="auto"/>
        <w:jc w:val="both"/>
        <w:rPr>
          <w:rFonts w:ascii="Garamond" w:eastAsia="Times New Roman" w:hAnsi="Garamond" w:cs="Times New Roman"/>
          <w:b/>
          <w:kern w:val="0"/>
          <w:lang w:eastAsia="sl-SI"/>
        </w:rPr>
      </w:pPr>
    </w:p>
    <w:p w14:paraId="42EEDAED" w14:textId="77777777" w:rsidR="00491A4F" w:rsidRDefault="00491A4F" w:rsidP="00491A4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0517CAE" w14:textId="77777777" w:rsidR="00491A4F" w:rsidRPr="00416D7F" w:rsidRDefault="00491A4F" w:rsidP="00491A4F">
      <w:pPr>
        <w:suppressAutoHyphens/>
        <w:autoSpaceDN w:val="0"/>
        <w:spacing w:after="0" w:line="240" w:lineRule="auto"/>
        <w:jc w:val="both"/>
        <w:rPr>
          <w:rFonts w:ascii="Garamond" w:eastAsia="Times New Roman" w:hAnsi="Garamond" w:cs="Times New Roman"/>
          <w:kern w:val="0"/>
          <w:lang w:eastAsia="sl-SI"/>
        </w:rPr>
      </w:pPr>
    </w:p>
    <w:p w14:paraId="3128FD19" w14:textId="77777777" w:rsidR="00491A4F" w:rsidRDefault="00491A4F" w:rsidP="00491A4F">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BATERIJSKE VRTALKE</w:t>
      </w:r>
    </w:p>
    <w:p w14:paraId="0C82726A" w14:textId="77777777" w:rsidR="00491A4F" w:rsidRDefault="00491A4F" w:rsidP="00491A4F">
      <w:pPr>
        <w:pStyle w:val="Navadensplet"/>
        <w:shd w:val="clear" w:color="auto" w:fill="FFFFFF"/>
        <w:rPr>
          <w:rFonts w:ascii="Verdana" w:hAnsi="Verdana"/>
          <w:sz w:val="20"/>
          <w:szCs w:val="20"/>
        </w:rPr>
      </w:pPr>
      <w:r>
        <w:rPr>
          <w:rFonts w:ascii="Verdana" w:hAnsi="Verdana"/>
          <w:sz w:val="20"/>
          <w:szCs w:val="20"/>
        </w:rPr>
        <w:t>Podatki (</w:t>
      </w:r>
      <w:r>
        <w:rPr>
          <w:rStyle w:val="Krepko"/>
          <w:rFonts w:ascii="Verdana" w:hAnsi="Verdana"/>
          <w:sz w:val="20"/>
          <w:szCs w:val="20"/>
        </w:rPr>
        <w:t>Operacijske blok, S.M.: 2784</w:t>
      </w:r>
      <w:r>
        <w:rPr>
          <w:rFonts w:ascii="Verdana" w:hAnsi="Verdana"/>
          <w:sz w:val="20"/>
          <w:szCs w:val="20"/>
        </w:rPr>
        <w:t>):</w:t>
      </w:r>
    </w:p>
    <w:p w14:paraId="036C072E" w14:textId="77777777" w:rsidR="00491A4F" w:rsidRDefault="00491A4F" w:rsidP="00491A4F">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ACCULAN</w:t>
      </w:r>
    </w:p>
    <w:p w14:paraId="625C2BCD" w14:textId="6280510A" w:rsidR="00491A4F" w:rsidRDefault="00491A4F" w:rsidP="00491A4F">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GA67</w:t>
      </w:r>
      <w:r>
        <w:rPr>
          <w:rFonts w:ascii="Verdana" w:hAnsi="Verdana"/>
          <w:sz w:val="20"/>
          <w:szCs w:val="20"/>
        </w:rPr>
        <w:t>3</w:t>
      </w:r>
    </w:p>
    <w:p w14:paraId="05094B3E" w14:textId="7938ADDB" w:rsidR="00491A4F" w:rsidRDefault="00491A4F" w:rsidP="00491A4F">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w:t>
      </w:r>
      <w:r>
        <w:rPr>
          <w:rFonts w:ascii="Verdana" w:hAnsi="Verdana"/>
          <w:sz w:val="20"/>
          <w:szCs w:val="20"/>
        </w:rPr>
        <w:t>00529497</w:t>
      </w:r>
    </w:p>
    <w:p w14:paraId="50982EFD" w14:textId="250A61AE" w:rsidR="00491A4F" w:rsidRDefault="00491A4F" w:rsidP="00491A4F">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w:t>
      </w:r>
      <w:r>
        <w:rPr>
          <w:rFonts w:ascii="Verdana" w:hAnsi="Verdana"/>
          <w:sz w:val="20"/>
          <w:szCs w:val="20"/>
        </w:rPr>
        <w:t>1801</w:t>
      </w:r>
    </w:p>
    <w:p w14:paraId="794F72DA" w14:textId="5952B25D" w:rsidR="00491A4F" w:rsidRDefault="00491A4F" w:rsidP="00491A4F">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w:t>
      </w:r>
      <w:r>
        <w:rPr>
          <w:rFonts w:ascii="Verdana" w:hAnsi="Verdana"/>
          <w:sz w:val="20"/>
          <w:szCs w:val="20"/>
        </w:rPr>
        <w:t>1</w:t>
      </w:r>
    </w:p>
    <w:p w14:paraId="77F61851" w14:textId="77777777" w:rsidR="00491A4F" w:rsidRDefault="00491A4F" w:rsidP="00491A4F">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Potrebno zamenjati rezervne dele.</w:t>
      </w:r>
    </w:p>
    <w:p w14:paraId="370FD6D5" w14:textId="77777777" w:rsidR="00491A4F" w:rsidRPr="00416D7F" w:rsidRDefault="00491A4F" w:rsidP="00491A4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5B18982" w14:textId="77777777" w:rsidR="00491A4F" w:rsidRPr="00416D7F" w:rsidRDefault="00491A4F" w:rsidP="00491A4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6F54227" w14:textId="77777777" w:rsidR="00491A4F" w:rsidRPr="00416D7F" w:rsidRDefault="00491A4F" w:rsidP="00491A4F">
      <w:pPr>
        <w:suppressAutoHyphens/>
        <w:autoSpaceDN w:val="0"/>
        <w:spacing w:after="0" w:line="240" w:lineRule="auto"/>
        <w:jc w:val="both"/>
        <w:rPr>
          <w:rFonts w:ascii="Garamond" w:eastAsia="Calibri" w:hAnsi="Garamond" w:cs="Times New Roman"/>
          <w:kern w:val="0"/>
        </w:rPr>
      </w:pPr>
    </w:p>
    <w:p w14:paraId="79F7AACE" w14:textId="77777777" w:rsidR="00491A4F" w:rsidRPr="00416D7F" w:rsidRDefault="00491A4F" w:rsidP="00491A4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D609C78" w14:textId="77777777" w:rsidR="00491A4F" w:rsidRPr="00416D7F" w:rsidRDefault="00491A4F" w:rsidP="00491A4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E5F7657" w14:textId="77777777" w:rsidR="00491A4F" w:rsidRPr="00416D7F" w:rsidRDefault="00491A4F" w:rsidP="00491A4F">
      <w:pPr>
        <w:suppressAutoHyphens/>
        <w:autoSpaceDN w:val="0"/>
        <w:spacing w:after="0" w:line="240" w:lineRule="auto"/>
        <w:rPr>
          <w:rFonts w:ascii="Garamond" w:eastAsia="Times New Roman" w:hAnsi="Garamond" w:cs="Times New Roman"/>
          <w:b/>
          <w:kern w:val="0"/>
          <w:lang w:eastAsia="sl-SI"/>
        </w:rPr>
      </w:pPr>
    </w:p>
    <w:p w14:paraId="5F4BE422" w14:textId="77777777" w:rsidR="00491A4F" w:rsidRPr="00416D7F" w:rsidRDefault="00491A4F" w:rsidP="00491A4F">
      <w:pPr>
        <w:suppressAutoHyphens/>
        <w:autoSpaceDN w:val="0"/>
        <w:spacing w:after="0" w:line="240" w:lineRule="auto"/>
        <w:rPr>
          <w:rFonts w:ascii="Garamond" w:eastAsia="Times New Roman" w:hAnsi="Garamond" w:cs="Times New Roman"/>
          <w:b/>
          <w:kern w:val="0"/>
          <w:lang w:eastAsia="sl-SI"/>
        </w:rPr>
      </w:pPr>
    </w:p>
    <w:p w14:paraId="7D7BE85B" w14:textId="77777777" w:rsidR="00491A4F" w:rsidRPr="00416D7F" w:rsidRDefault="00491A4F" w:rsidP="00491A4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58DDC81" w14:textId="77777777" w:rsidR="00491A4F" w:rsidRPr="00416D7F" w:rsidRDefault="00491A4F" w:rsidP="00491A4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E50F4A3" w14:textId="77777777" w:rsidR="00491A4F" w:rsidRPr="00416D7F" w:rsidRDefault="00491A4F" w:rsidP="00491A4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2C5FEC4" w14:textId="77777777" w:rsidR="00491A4F" w:rsidRPr="00416D7F" w:rsidRDefault="00491A4F" w:rsidP="00491A4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0CB47E6" w14:textId="77777777" w:rsidR="00491A4F" w:rsidRPr="00416D7F" w:rsidRDefault="00491A4F" w:rsidP="00491A4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191F9DB" w14:textId="77777777" w:rsidR="00491A4F" w:rsidRPr="00416D7F" w:rsidRDefault="00491A4F" w:rsidP="00491A4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82B12FB" w14:textId="77777777" w:rsidR="00491A4F" w:rsidRPr="00416D7F" w:rsidRDefault="00491A4F" w:rsidP="00491A4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783F864" w14:textId="77777777" w:rsidR="00491A4F" w:rsidRPr="00416D7F" w:rsidRDefault="00491A4F" w:rsidP="00491A4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CDCCBC7" w14:textId="77777777" w:rsidR="00491A4F" w:rsidRPr="00416D7F" w:rsidRDefault="00491A4F" w:rsidP="00491A4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D8254A6" w14:textId="77777777" w:rsidR="00491A4F" w:rsidRPr="00416D7F" w:rsidRDefault="00491A4F" w:rsidP="00491A4F">
      <w:pPr>
        <w:suppressAutoHyphens/>
        <w:autoSpaceDN w:val="0"/>
        <w:spacing w:after="0" w:line="240" w:lineRule="auto"/>
        <w:ind w:left="360"/>
        <w:jc w:val="both"/>
        <w:rPr>
          <w:rFonts w:ascii="Garamond" w:eastAsia="Times New Roman" w:hAnsi="Garamond" w:cs="Times New Roman"/>
          <w:kern w:val="0"/>
          <w:lang w:eastAsia="sl-SI"/>
        </w:rPr>
      </w:pPr>
    </w:p>
    <w:p w14:paraId="0BF66FD3" w14:textId="77777777" w:rsidR="00491A4F" w:rsidRPr="00416D7F" w:rsidRDefault="00491A4F" w:rsidP="00491A4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82CAD86"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509A62D"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E38E48A"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7A453F4"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6359EF7"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2205628"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D95E9B7"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B33D943"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F22D0A2"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5AAA2E8" w14:textId="77777777" w:rsidR="00491A4F" w:rsidRPr="00416D7F" w:rsidRDefault="00491A4F" w:rsidP="00491A4F">
      <w:pPr>
        <w:suppressAutoHyphens/>
        <w:autoSpaceDN w:val="0"/>
        <w:spacing w:after="0" w:line="240" w:lineRule="auto"/>
        <w:jc w:val="both"/>
        <w:rPr>
          <w:rFonts w:ascii="Garamond" w:eastAsia="Times New Roman" w:hAnsi="Garamond" w:cs="Times New Roman"/>
          <w:b/>
          <w:bCs/>
          <w:kern w:val="0"/>
          <w:lang w:eastAsia="sl-SI"/>
        </w:rPr>
      </w:pPr>
    </w:p>
    <w:p w14:paraId="6E385FC4" w14:textId="77777777" w:rsidR="00491A4F" w:rsidRPr="00416D7F" w:rsidRDefault="00491A4F" w:rsidP="00491A4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3BED8F8" w14:textId="77777777" w:rsidR="00491A4F" w:rsidRPr="00416D7F" w:rsidRDefault="00491A4F" w:rsidP="00491A4F">
      <w:pPr>
        <w:suppressAutoHyphens/>
        <w:autoSpaceDN w:val="0"/>
        <w:spacing w:after="0" w:line="240" w:lineRule="auto"/>
        <w:jc w:val="both"/>
        <w:rPr>
          <w:rFonts w:ascii="Garamond" w:eastAsia="Times New Roman" w:hAnsi="Garamond" w:cs="Times New Roman"/>
          <w:b/>
          <w:bCs/>
          <w:kern w:val="0"/>
          <w:lang w:eastAsia="sl-SI"/>
        </w:rPr>
      </w:pPr>
    </w:p>
    <w:p w14:paraId="4B9651D3" w14:textId="77777777" w:rsidR="00491A4F" w:rsidRPr="00416D7F" w:rsidRDefault="00491A4F" w:rsidP="00491A4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0CDDA2D" w14:textId="77777777" w:rsidR="00491A4F" w:rsidRPr="00416D7F" w:rsidRDefault="00491A4F" w:rsidP="00491A4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437D7F9" w14:textId="77777777" w:rsidR="00491A4F" w:rsidRPr="00416D7F" w:rsidRDefault="00491A4F" w:rsidP="00491A4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D654D4F"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253D872" w14:textId="77777777" w:rsidR="00491A4F" w:rsidRPr="00416D7F" w:rsidRDefault="00491A4F" w:rsidP="00491A4F">
      <w:pPr>
        <w:suppressAutoHyphens/>
        <w:autoSpaceDN w:val="0"/>
        <w:spacing w:after="0" w:line="240" w:lineRule="auto"/>
        <w:ind w:left="420"/>
        <w:contextualSpacing/>
        <w:jc w:val="both"/>
        <w:rPr>
          <w:rFonts w:ascii="Garamond" w:eastAsia="Calibri" w:hAnsi="Garamond" w:cs="Times New Roman"/>
          <w:kern w:val="0"/>
        </w:rPr>
      </w:pPr>
    </w:p>
    <w:p w14:paraId="55A353EC" w14:textId="77777777" w:rsidR="00491A4F" w:rsidRPr="00416D7F" w:rsidRDefault="00491A4F" w:rsidP="00491A4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5D75BA6" w14:textId="77777777" w:rsidR="00491A4F" w:rsidRPr="00416D7F" w:rsidRDefault="00491A4F" w:rsidP="00491A4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1E3E41E" w14:textId="77777777" w:rsidR="00491A4F" w:rsidRPr="00416D7F" w:rsidRDefault="00491A4F" w:rsidP="00491A4F">
      <w:pPr>
        <w:suppressAutoHyphens/>
        <w:autoSpaceDN w:val="0"/>
        <w:spacing w:line="240" w:lineRule="auto"/>
        <w:jc w:val="both"/>
        <w:rPr>
          <w:rFonts w:ascii="Garamond" w:eastAsia="Calibri" w:hAnsi="Garamond" w:cs="Times New Roman"/>
          <w:b/>
          <w:bCs/>
          <w:kern w:val="0"/>
        </w:rPr>
      </w:pPr>
    </w:p>
    <w:p w14:paraId="7EB333A1" w14:textId="77777777" w:rsidR="00491A4F" w:rsidRPr="00416D7F" w:rsidRDefault="00491A4F" w:rsidP="00491A4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BD0946F" w14:textId="77777777" w:rsidR="00491A4F" w:rsidRPr="00416D7F" w:rsidRDefault="00491A4F" w:rsidP="00491A4F">
      <w:pPr>
        <w:suppressAutoHyphens/>
        <w:autoSpaceDN w:val="0"/>
        <w:spacing w:after="0" w:line="240" w:lineRule="auto"/>
        <w:jc w:val="both"/>
        <w:rPr>
          <w:rFonts w:ascii="Garamond" w:eastAsia="Times New Roman" w:hAnsi="Garamond" w:cs="Times New Roman"/>
          <w:kern w:val="0"/>
          <w:lang w:eastAsia="sl-SI"/>
        </w:rPr>
      </w:pPr>
    </w:p>
    <w:p w14:paraId="4BDB445C" w14:textId="77777777" w:rsidR="00491A4F" w:rsidRPr="00416D7F" w:rsidRDefault="00491A4F" w:rsidP="00491A4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5DA55B0" w14:textId="77777777" w:rsidR="00491A4F" w:rsidRPr="00416D7F" w:rsidRDefault="00491A4F" w:rsidP="00491A4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41619BB" w14:textId="77777777" w:rsidR="00491A4F" w:rsidRPr="00416D7F" w:rsidRDefault="00491A4F" w:rsidP="00491A4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EE5D7C7" w14:textId="77777777" w:rsidR="00491A4F" w:rsidRPr="00416D7F" w:rsidRDefault="00491A4F" w:rsidP="00491A4F">
      <w:pPr>
        <w:suppressAutoHyphens/>
        <w:autoSpaceDN w:val="0"/>
        <w:spacing w:after="0" w:line="240" w:lineRule="auto"/>
        <w:jc w:val="both"/>
        <w:rPr>
          <w:rFonts w:ascii="Garamond" w:eastAsia="Times New Roman" w:hAnsi="Garamond" w:cs="Times New Roman"/>
          <w:kern w:val="0"/>
          <w:lang w:eastAsia="sl-SI"/>
        </w:rPr>
      </w:pPr>
    </w:p>
    <w:p w14:paraId="4293B3A7" w14:textId="6DFEB0E9" w:rsidR="00491A4F" w:rsidRPr="00416D7F" w:rsidRDefault="00491A4F" w:rsidP="00491A4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77</w:t>
      </w:r>
      <w:r>
        <w:rPr>
          <w:rFonts w:ascii="Garamond" w:eastAsia="Times New Roman" w:hAnsi="Garamond" w:cs="Times New Roman"/>
          <w:b/>
          <w:kern w:val="0"/>
          <w:lang w:eastAsia="sl-SI"/>
        </w:rPr>
        <w:t>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BATERIJSKE VRTALKE_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23.</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375FD6A6" w14:textId="77777777" w:rsidR="00491A4F" w:rsidRPr="00416D7F" w:rsidRDefault="00491A4F" w:rsidP="00491A4F">
      <w:pPr>
        <w:suppressAutoHyphens/>
        <w:autoSpaceDN w:val="0"/>
        <w:spacing w:after="0" w:line="240" w:lineRule="auto"/>
        <w:rPr>
          <w:rFonts w:ascii="Garamond" w:eastAsia="Times New Roman" w:hAnsi="Garamond" w:cs="Times New Roman"/>
          <w:kern w:val="0"/>
          <w:lang w:eastAsia="sl-SI"/>
        </w:rPr>
      </w:pPr>
    </w:p>
    <w:p w14:paraId="72BA74FE" w14:textId="77777777" w:rsidR="00491A4F" w:rsidRPr="00416D7F" w:rsidRDefault="00491A4F" w:rsidP="00491A4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6273A8B" w14:textId="77777777" w:rsidR="00491A4F" w:rsidRPr="00416D7F" w:rsidRDefault="00491A4F" w:rsidP="00491A4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9FDD384" w14:textId="77777777" w:rsidR="00491A4F" w:rsidRPr="00416D7F" w:rsidRDefault="00491A4F" w:rsidP="00491A4F">
      <w:pPr>
        <w:suppressAutoHyphens/>
        <w:autoSpaceDN w:val="0"/>
        <w:spacing w:line="256" w:lineRule="auto"/>
        <w:rPr>
          <w:rFonts w:ascii="Aptos" w:eastAsia="Aptos" w:hAnsi="Aptos" w:cs="Times New Roman"/>
          <w:kern w:val="3"/>
        </w:rPr>
      </w:pPr>
    </w:p>
    <w:p w14:paraId="79A853E1" w14:textId="77777777" w:rsidR="00491A4F" w:rsidRPr="00416D7F" w:rsidRDefault="00491A4F" w:rsidP="00491A4F">
      <w:pPr>
        <w:suppressAutoHyphens/>
        <w:autoSpaceDN w:val="0"/>
        <w:spacing w:line="256" w:lineRule="auto"/>
        <w:rPr>
          <w:rFonts w:ascii="Aptos" w:eastAsia="Aptos" w:hAnsi="Aptos" w:cs="Times New Roman"/>
          <w:kern w:val="3"/>
        </w:rPr>
      </w:pPr>
    </w:p>
    <w:p w14:paraId="49A6D247" w14:textId="77777777" w:rsidR="00491A4F" w:rsidRPr="00416D7F" w:rsidRDefault="00491A4F" w:rsidP="00491A4F"/>
    <w:p w14:paraId="1FDDCB3B" w14:textId="77777777" w:rsidR="00491A4F" w:rsidRPr="00416D7F" w:rsidRDefault="00491A4F" w:rsidP="00491A4F"/>
    <w:p w14:paraId="1ACA5D51" w14:textId="77777777" w:rsidR="00491A4F" w:rsidRPr="00416D7F" w:rsidRDefault="00491A4F" w:rsidP="00491A4F"/>
    <w:p w14:paraId="606ABFD2" w14:textId="77777777" w:rsidR="00491A4F" w:rsidRPr="00416D7F" w:rsidRDefault="00491A4F" w:rsidP="00491A4F"/>
    <w:p w14:paraId="7A4DBB7E" w14:textId="77777777" w:rsidR="00491A4F" w:rsidRPr="00416D7F" w:rsidRDefault="00491A4F" w:rsidP="00491A4F"/>
    <w:p w14:paraId="131ED9AC" w14:textId="77777777" w:rsidR="00491A4F" w:rsidRPr="00416D7F" w:rsidRDefault="00491A4F" w:rsidP="00491A4F"/>
    <w:p w14:paraId="21914991" w14:textId="77777777" w:rsidR="00491A4F" w:rsidRPr="00416D7F" w:rsidRDefault="00491A4F" w:rsidP="00491A4F"/>
    <w:p w14:paraId="5DC00E59" w14:textId="77777777" w:rsidR="00491A4F" w:rsidRPr="00416D7F" w:rsidRDefault="00491A4F" w:rsidP="00491A4F"/>
    <w:p w14:paraId="2BF361E5" w14:textId="77777777" w:rsidR="00491A4F" w:rsidRPr="00416D7F" w:rsidRDefault="00491A4F" w:rsidP="00491A4F"/>
    <w:p w14:paraId="32FF67CF" w14:textId="77777777" w:rsidR="00491A4F" w:rsidRPr="00416D7F" w:rsidRDefault="00491A4F" w:rsidP="00491A4F"/>
    <w:p w14:paraId="0B3E2CF8" w14:textId="77777777" w:rsidR="00491A4F" w:rsidRPr="00416D7F" w:rsidRDefault="00491A4F" w:rsidP="00491A4F"/>
    <w:p w14:paraId="6B4FE57B" w14:textId="77777777" w:rsidR="00491A4F" w:rsidRPr="00416D7F" w:rsidRDefault="00491A4F" w:rsidP="00491A4F"/>
    <w:p w14:paraId="73239325" w14:textId="77777777" w:rsidR="00491A4F" w:rsidRPr="00416D7F" w:rsidRDefault="00491A4F" w:rsidP="00491A4F"/>
    <w:p w14:paraId="36D0EF33" w14:textId="77777777" w:rsidR="00491A4F" w:rsidRPr="00416D7F" w:rsidRDefault="00491A4F" w:rsidP="00491A4F"/>
    <w:p w14:paraId="08753BA4" w14:textId="77777777" w:rsidR="00491A4F" w:rsidRDefault="00491A4F" w:rsidP="00491A4F"/>
    <w:p w14:paraId="147DBA54" w14:textId="77777777" w:rsidR="00491A4F" w:rsidRDefault="00491A4F" w:rsidP="00491A4F"/>
    <w:p w14:paraId="3661E163" w14:textId="77777777" w:rsidR="00491A4F" w:rsidRDefault="00491A4F" w:rsidP="00491A4F"/>
    <w:p w14:paraId="641067A2" w14:textId="77777777" w:rsidR="00491A4F" w:rsidRDefault="00491A4F" w:rsidP="00491A4F"/>
    <w:p w14:paraId="6464956E" w14:textId="77777777" w:rsidR="00491A4F" w:rsidRDefault="00491A4F" w:rsidP="00491A4F"/>
    <w:p w14:paraId="01C5862A" w14:textId="77777777" w:rsidR="00491A4F" w:rsidRDefault="00491A4F" w:rsidP="00491A4F"/>
    <w:p w14:paraId="11B8ADA3" w14:textId="77777777" w:rsidR="00491A4F" w:rsidRDefault="00491A4F" w:rsidP="00491A4F"/>
    <w:p w14:paraId="74E9F86B" w14:textId="77777777" w:rsidR="00491A4F" w:rsidRDefault="00491A4F" w:rsidP="00491A4F"/>
    <w:p w14:paraId="4EEC062C" w14:textId="77777777" w:rsidR="00491A4F" w:rsidRDefault="00491A4F" w:rsidP="00491A4F"/>
    <w:p w14:paraId="4FB5B600" w14:textId="77777777" w:rsidR="00491A4F" w:rsidRDefault="00491A4F" w:rsidP="00491A4F"/>
    <w:p w14:paraId="09140D0C" w14:textId="77777777" w:rsidR="00491A4F" w:rsidRDefault="00491A4F" w:rsidP="00491A4F"/>
    <w:p w14:paraId="6145402D" w14:textId="77777777" w:rsidR="00491A4F" w:rsidRDefault="00491A4F" w:rsidP="00491A4F"/>
    <w:p w14:paraId="38BBEEBE" w14:textId="77777777" w:rsidR="00491A4F" w:rsidRDefault="00491A4F" w:rsidP="00491A4F"/>
    <w:p w14:paraId="1CC2B42F" w14:textId="77777777" w:rsidR="00491A4F" w:rsidRDefault="00491A4F" w:rsidP="00491A4F"/>
    <w:p w14:paraId="74873BA6" w14:textId="77777777" w:rsidR="00491A4F" w:rsidRDefault="00491A4F" w:rsidP="00491A4F"/>
    <w:p w14:paraId="03084193" w14:textId="77777777" w:rsidR="00491A4F" w:rsidRDefault="00491A4F" w:rsidP="00491A4F"/>
    <w:p w14:paraId="4D093EB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4F"/>
    <w:rsid w:val="0017214A"/>
    <w:rsid w:val="002856F9"/>
    <w:rsid w:val="002E7620"/>
    <w:rsid w:val="00491A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3C795"/>
  <w15:chartTrackingRefBased/>
  <w15:docId w15:val="{0534207E-4157-4FC1-A3CE-EA54105F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91A4F"/>
  </w:style>
  <w:style w:type="paragraph" w:styleId="Naslov1">
    <w:name w:val="heading 1"/>
    <w:basedOn w:val="Navaden"/>
    <w:next w:val="Navaden"/>
    <w:link w:val="Naslov1Znak"/>
    <w:uiPriority w:val="9"/>
    <w:qFormat/>
    <w:rsid w:val="00491A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91A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91A4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91A4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91A4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91A4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91A4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91A4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91A4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91A4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91A4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91A4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91A4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91A4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91A4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91A4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91A4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91A4F"/>
    <w:rPr>
      <w:rFonts w:eastAsiaTheme="majorEastAsia" w:cstheme="majorBidi"/>
      <w:color w:val="272727" w:themeColor="text1" w:themeTint="D8"/>
    </w:rPr>
  </w:style>
  <w:style w:type="paragraph" w:styleId="Naslov">
    <w:name w:val="Title"/>
    <w:basedOn w:val="Navaden"/>
    <w:next w:val="Navaden"/>
    <w:link w:val="NaslovZnak"/>
    <w:uiPriority w:val="10"/>
    <w:qFormat/>
    <w:rsid w:val="00491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91A4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91A4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91A4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91A4F"/>
    <w:pPr>
      <w:spacing w:before="160"/>
      <w:jc w:val="center"/>
    </w:pPr>
    <w:rPr>
      <w:i/>
      <w:iCs/>
      <w:color w:val="404040" w:themeColor="text1" w:themeTint="BF"/>
    </w:rPr>
  </w:style>
  <w:style w:type="character" w:customStyle="1" w:styleId="CitatZnak">
    <w:name w:val="Citat Znak"/>
    <w:basedOn w:val="Privzetapisavaodstavka"/>
    <w:link w:val="Citat"/>
    <w:uiPriority w:val="29"/>
    <w:rsid w:val="00491A4F"/>
    <w:rPr>
      <w:i/>
      <w:iCs/>
      <w:color w:val="404040" w:themeColor="text1" w:themeTint="BF"/>
    </w:rPr>
  </w:style>
  <w:style w:type="paragraph" w:styleId="Odstavekseznama">
    <w:name w:val="List Paragraph"/>
    <w:basedOn w:val="Navaden"/>
    <w:uiPriority w:val="34"/>
    <w:qFormat/>
    <w:rsid w:val="00491A4F"/>
    <w:pPr>
      <w:ind w:left="720"/>
      <w:contextualSpacing/>
    </w:pPr>
  </w:style>
  <w:style w:type="character" w:styleId="Intenzivenpoudarek">
    <w:name w:val="Intense Emphasis"/>
    <w:basedOn w:val="Privzetapisavaodstavka"/>
    <w:uiPriority w:val="21"/>
    <w:qFormat/>
    <w:rsid w:val="00491A4F"/>
    <w:rPr>
      <w:i/>
      <w:iCs/>
      <w:color w:val="0F4761" w:themeColor="accent1" w:themeShade="BF"/>
    </w:rPr>
  </w:style>
  <w:style w:type="paragraph" w:styleId="Intenzivencitat">
    <w:name w:val="Intense Quote"/>
    <w:basedOn w:val="Navaden"/>
    <w:next w:val="Navaden"/>
    <w:link w:val="IntenzivencitatZnak"/>
    <w:uiPriority w:val="30"/>
    <w:qFormat/>
    <w:rsid w:val="00491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91A4F"/>
    <w:rPr>
      <w:i/>
      <w:iCs/>
      <w:color w:val="0F4761" w:themeColor="accent1" w:themeShade="BF"/>
    </w:rPr>
  </w:style>
  <w:style w:type="character" w:styleId="Intenzivensklic">
    <w:name w:val="Intense Reference"/>
    <w:basedOn w:val="Privzetapisavaodstavka"/>
    <w:uiPriority w:val="32"/>
    <w:qFormat/>
    <w:rsid w:val="00491A4F"/>
    <w:rPr>
      <w:b/>
      <w:bCs/>
      <w:smallCaps/>
      <w:color w:val="0F4761" w:themeColor="accent1" w:themeShade="BF"/>
      <w:spacing w:val="5"/>
    </w:rPr>
  </w:style>
  <w:style w:type="paragraph" w:styleId="Navadensplet">
    <w:name w:val="Normal (Web)"/>
    <w:basedOn w:val="Navaden"/>
    <w:uiPriority w:val="99"/>
    <w:semiHidden/>
    <w:unhideWhenUsed/>
    <w:rsid w:val="00491A4F"/>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91A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751</Words>
  <Characters>4281</Characters>
  <Application>Microsoft Office Word</Application>
  <DocSecurity>0</DocSecurity>
  <Lines>35</Lines>
  <Paragraphs>10</Paragraphs>
  <ScaleCrop>false</ScaleCrop>
  <Company>SBC</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2026-03-19T08:24:00Z</dcterms:created>
  <dcterms:modified xsi:type="dcterms:W3CDTF">2026-03-19T08:25:00Z</dcterms:modified>
</cp:coreProperties>
</file>